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8664"/>
      </w:tblGrid>
      <w:tr w:rsidR="00096027" w:rsidRPr="00096027" w:rsidTr="000960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096027" w:rsidRPr="00096027" w:rsidRDefault="00096027" w:rsidP="00096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6027" w:rsidRPr="00096027" w:rsidRDefault="00096027" w:rsidP="00096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96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samadmin</w:t>
            </w:r>
            <w:proofErr w:type="spellEnd"/>
            <w:r w:rsidRPr="00096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&lt;samadmin@sam.gov&gt;</w:t>
            </w:r>
          </w:p>
        </w:tc>
      </w:tr>
      <w:tr w:rsidR="00096027" w:rsidRPr="00096027" w:rsidTr="000960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096027" w:rsidRPr="00096027" w:rsidRDefault="00096027" w:rsidP="00096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6027" w:rsidRPr="00096027" w:rsidRDefault="00096027" w:rsidP="00096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96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kwiajj</w:t>
            </w:r>
            <w:proofErr w:type="spellEnd"/>
            <w:r w:rsidRPr="00096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&lt;kwiajj@aol.com&gt;</w:t>
            </w:r>
          </w:p>
        </w:tc>
      </w:tr>
      <w:tr w:rsidR="00096027" w:rsidRPr="00096027" w:rsidTr="000960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096027" w:rsidRPr="00096027" w:rsidRDefault="00096027" w:rsidP="00096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6027" w:rsidRPr="00096027" w:rsidRDefault="00096027" w:rsidP="00096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96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kwiajj</w:t>
            </w:r>
            <w:proofErr w:type="spellEnd"/>
            <w:r w:rsidRPr="00096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&lt;kwiajj@aol.com&gt;</w:t>
            </w:r>
          </w:p>
        </w:tc>
      </w:tr>
      <w:tr w:rsidR="00096027" w:rsidRPr="00096027" w:rsidTr="000960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096027" w:rsidRPr="00096027" w:rsidRDefault="00096027" w:rsidP="00096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6027" w:rsidRPr="00096027" w:rsidRDefault="00096027" w:rsidP="00096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Registration Activated for Precision Joining Technologies, Inc. / 004739517 / 7LJZ8 in the U.S. Government's System for Award Management (SAM)</w:t>
            </w:r>
          </w:p>
        </w:tc>
      </w:tr>
      <w:tr w:rsidR="00096027" w:rsidRPr="00096027" w:rsidTr="00096027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096027" w:rsidRPr="00096027" w:rsidRDefault="00096027" w:rsidP="000960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6027" w:rsidRPr="00096027" w:rsidRDefault="00096027" w:rsidP="00096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6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Tue, Mar 17, 2020 3:46 pm</w:t>
            </w:r>
          </w:p>
        </w:tc>
      </w:tr>
    </w:tbl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02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27">
        <w:rPr>
          <w:rFonts w:ascii="Times New Roman" w:eastAsia="Times New Roman" w:hAnsi="Times New Roman" w:cs="Times New Roman"/>
          <w:color w:val="000000"/>
          <w:sz w:val="24"/>
          <w:szCs w:val="24"/>
        </w:rPr>
        <w:t>This email was sent by an automated administrator. Please do not reply to this message.</w:t>
      </w:r>
    </w:p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27">
        <w:rPr>
          <w:rFonts w:ascii="Times New Roman" w:eastAsia="Times New Roman" w:hAnsi="Times New Roman" w:cs="Times New Roman"/>
          <w:color w:val="000000"/>
          <w:sz w:val="24"/>
          <w:szCs w:val="24"/>
        </w:rPr>
        <w:t>Dear Joe Kwiatkowski,</w:t>
      </w:r>
    </w:p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registration for Precision Joining Technologies, Inc. / 004739517 / 7LJZ8 is now active in the U.S. Government's System for Award Management (SAM). If you did not provide a Commercial and Government Entity (CAGE) Code during the registration process, one has been assigned to you by the Defense Logistics Agency (DLA) CAGE Program. </w:t>
      </w:r>
    </w:p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order to remain eligible to do business with the Federal government, you must renew your entity's registration in SAM every </w:t>
      </w:r>
      <w:proofErr w:type="spellStart"/>
      <w:r w:rsidRPr="00096027">
        <w:rPr>
          <w:rFonts w:ascii="Times New Roman" w:eastAsia="Times New Roman" w:hAnsi="Times New Roman" w:cs="Times New Roman"/>
          <w:color w:val="000000"/>
          <w:sz w:val="24"/>
          <w:szCs w:val="24"/>
        </w:rPr>
        <w:t>year.The</w:t>
      </w:r>
      <w:proofErr w:type="spellEnd"/>
      <w:r w:rsidRPr="00096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renewal date for the registration is 2021-03-17 15:35:51.003. </w:t>
      </w:r>
    </w:p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96027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you,</w:t>
      </w:r>
    </w:p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27">
        <w:rPr>
          <w:rFonts w:ascii="Times New Roman" w:eastAsia="Times New Roman" w:hAnsi="Times New Roman" w:cs="Times New Roman"/>
          <w:color w:val="000000"/>
          <w:sz w:val="24"/>
          <w:szCs w:val="24"/>
        </w:rPr>
        <w:t>The System for Award Management (SAM) Administrator</w:t>
      </w:r>
    </w:p>
    <w:p w:rsidR="00096027" w:rsidRPr="00096027" w:rsidRDefault="00096027" w:rsidP="0009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Pr="00096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https://www.sam.gov</w:t>
        </w:r>
      </w:hyperlink>
    </w:p>
    <w:p w:rsidR="0017720B" w:rsidRDefault="0017720B"/>
    <w:sectPr w:rsidR="0017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27"/>
    <w:rsid w:val="0006614D"/>
    <w:rsid w:val="00096027"/>
    <w:rsid w:val="0017720B"/>
    <w:rsid w:val="004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m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2020-03-17T20:55:00Z</dcterms:created>
  <dcterms:modified xsi:type="dcterms:W3CDTF">2020-03-17T20:56:00Z</dcterms:modified>
</cp:coreProperties>
</file>